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5B05D" w14:textId="77777777" w:rsidR="00B4630D" w:rsidRPr="00E4204C" w:rsidRDefault="00CB0984" w:rsidP="00CB0984">
      <w:pPr>
        <w:jc w:val="center"/>
        <w:rPr>
          <w:b/>
          <w:bCs/>
          <w:color w:val="2F5496" w:themeColor="accent1" w:themeShade="BF"/>
          <w:sz w:val="44"/>
          <w:szCs w:val="44"/>
        </w:rPr>
      </w:pPr>
      <w:r w:rsidRPr="00E4204C">
        <w:rPr>
          <w:b/>
          <w:bCs/>
          <w:color w:val="2F5496" w:themeColor="accent1" w:themeShade="BF"/>
          <w:sz w:val="44"/>
          <w:szCs w:val="44"/>
        </w:rPr>
        <w:t>ZÁPIS DO MATEŘSKÉ ŠKOLY ROHENICE</w:t>
      </w:r>
    </w:p>
    <w:p w14:paraId="705B9B0D" w14:textId="77777777" w:rsidR="00CB0984" w:rsidRPr="00DA08A1" w:rsidRDefault="00CB0984" w:rsidP="00DA08A1">
      <w:pPr>
        <w:rPr>
          <w:sz w:val="16"/>
          <w:szCs w:val="16"/>
        </w:rPr>
      </w:pPr>
    </w:p>
    <w:p w14:paraId="05583591" w14:textId="69F111D7" w:rsidR="00CB0984" w:rsidRPr="00DA08A1" w:rsidRDefault="00DA08A1" w:rsidP="00EF4612">
      <w:pPr>
        <w:spacing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>Ředitelka mateřské školy Rohenice vyhlašuje Přijímací řízení k předškolnímu vzdělávání dětí na školní rok 202</w:t>
      </w:r>
      <w:r w:rsidR="001D280D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1</w:t>
      </w: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>/202</w:t>
      </w:r>
      <w:r w:rsidR="001D280D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2</w:t>
      </w: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. 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Zápis do mateřské školy Rohenice se uskuteční </w:t>
      </w:r>
      <w:r w:rsidRPr="00E4204C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u w:val="single"/>
          <w:lang w:eastAsia="cs-CZ"/>
        </w:rPr>
        <w:t>v</w:t>
      </w:r>
      <w:r w:rsidR="00CD45B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u w:val="single"/>
          <w:lang w:eastAsia="cs-CZ"/>
        </w:rPr>
        <w:t>e</w:t>
      </w:r>
      <w:r w:rsidRPr="00E4204C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u w:val="single"/>
          <w:lang w:eastAsia="cs-CZ"/>
        </w:rPr>
        <w:t xml:space="preserve"> </w:t>
      </w:r>
      <w:r w:rsidR="00577F69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u w:val="single"/>
          <w:lang w:eastAsia="cs-CZ"/>
        </w:rPr>
        <w:t>středu</w:t>
      </w:r>
      <w:r w:rsidRPr="00E4204C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u w:val="single"/>
          <w:lang w:eastAsia="cs-CZ"/>
        </w:rPr>
        <w:t xml:space="preserve"> </w:t>
      </w:r>
      <w:r w:rsidR="00577F69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u w:val="single"/>
          <w:lang w:eastAsia="cs-CZ"/>
        </w:rPr>
        <w:t>5</w:t>
      </w:r>
      <w:r w:rsidRPr="00E4204C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u w:val="single"/>
          <w:lang w:eastAsia="cs-CZ"/>
        </w:rPr>
        <w:t>. 5. 202</w:t>
      </w:r>
      <w:r w:rsidR="00577F69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u w:val="single"/>
          <w:lang w:eastAsia="cs-CZ"/>
        </w:rPr>
        <w:t>1</w:t>
      </w:r>
      <w:r w:rsidRPr="00DA08A1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v dopoledních hodinách od</w:t>
      </w:r>
      <w:r w:rsidRPr="00DA08A1">
        <w:rPr>
          <w:rFonts w:ascii="Arial" w:eastAsia="Times New Roman" w:hAnsi="Arial" w:cs="Arial"/>
          <w:b/>
          <w:color w:val="181818"/>
          <w:sz w:val="24"/>
          <w:szCs w:val="24"/>
          <w:lang w:eastAsia="cs-CZ"/>
        </w:rPr>
        <w:t xml:space="preserve"> 9:30 - 11:30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a v odpoledních hodinách od </w:t>
      </w:r>
      <w:r w:rsidRPr="00DA08A1">
        <w:rPr>
          <w:rFonts w:ascii="Arial" w:eastAsia="Times New Roman" w:hAnsi="Arial" w:cs="Arial"/>
          <w:b/>
          <w:color w:val="181818"/>
          <w:sz w:val="24"/>
          <w:szCs w:val="24"/>
          <w:lang w:eastAsia="cs-CZ"/>
        </w:rPr>
        <w:t>15:00 - 17:00 bez přítomnosti dětí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. Žádosti o přijetí dítěte k předškolnímu vzdělávání si stáhněte </w:t>
      </w:r>
      <w:r w:rsidR="00E4204C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v příloze 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na webových stránkách</w:t>
      </w:r>
      <w:r w:rsidR="00B343DE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MŠ (msrohenice.cz) nebo na stránkách obce</w:t>
      </w:r>
      <w:r w:rsidR="005B402E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(www.rohenice.cz)</w:t>
      </w:r>
      <w:r w:rsidR="00E4204C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.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 </w:t>
      </w:r>
    </w:p>
    <w:p w14:paraId="240BA843" w14:textId="77777777" w:rsidR="00DA08A1" w:rsidRPr="00DA08A1" w:rsidRDefault="00DA08A1" w:rsidP="00EF4612">
      <w:pPr>
        <w:spacing w:line="276" w:lineRule="auto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</w:p>
    <w:p w14:paraId="0F185705" w14:textId="1D1AE6C3" w:rsidR="008152C2" w:rsidRDefault="00DA08A1" w:rsidP="00EF4612">
      <w:pPr>
        <w:spacing w:after="0" w:line="276" w:lineRule="auto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  <w:r w:rsidRPr="00DA08A1">
        <w:rPr>
          <w:rFonts w:ascii="Arial" w:eastAsia="Times New Roman" w:hAnsi="Arial" w:cs="Arial"/>
          <w:b/>
          <w:color w:val="181818"/>
          <w:sz w:val="24"/>
          <w:szCs w:val="24"/>
          <w:lang w:eastAsia="cs-CZ"/>
        </w:rPr>
        <w:t>Na zápis si s sebou přineste:</w:t>
      </w:r>
      <w:r w:rsidRPr="00DA08A1">
        <w:rPr>
          <w:noProof/>
          <w:sz w:val="14"/>
          <w:szCs w:val="14"/>
        </w:rPr>
        <w:t xml:space="preserve"> 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br/>
        <w:t>- občanský průkaz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br/>
        <w:t>- rodný list dítěte</w:t>
      </w: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br/>
        <w:t xml:space="preserve">- vyplněnou a podepsanou žádost o přijetí dítěte </w:t>
      </w:r>
    </w:p>
    <w:p w14:paraId="6E42C8BC" w14:textId="584D2A20" w:rsidR="00DA08A1" w:rsidRPr="00DA08A1" w:rsidRDefault="00456808" w:rsidP="00EF4612">
      <w:pPr>
        <w:spacing w:after="0" w:line="276" w:lineRule="auto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>-</w:t>
      </w:r>
      <w:r w:rsidR="00DA08A1"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vyjádření lékaře</w:t>
      </w: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 xml:space="preserve"> o očkování dítěte</w:t>
      </w:r>
    </w:p>
    <w:p w14:paraId="7FEC7875" w14:textId="77777777" w:rsidR="00DA08A1" w:rsidRDefault="00DA08A1" w:rsidP="00DA08A1">
      <w:pPr>
        <w:rPr>
          <w:sz w:val="16"/>
          <w:szCs w:val="16"/>
        </w:rPr>
      </w:pPr>
    </w:p>
    <w:p w14:paraId="2DD61E9C" w14:textId="77777777" w:rsidR="00DA08A1" w:rsidRPr="00DA08A1" w:rsidRDefault="00DA08A1" w:rsidP="00EF4612">
      <w:pPr>
        <w:spacing w:after="0"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Budeme se na Vás těšit</w:t>
      </w:r>
    </w:p>
    <w:p w14:paraId="0A611520" w14:textId="77777777" w:rsidR="00DA08A1" w:rsidRPr="00DA08A1" w:rsidRDefault="00DA08A1" w:rsidP="00EF4612">
      <w:pPr>
        <w:spacing w:after="0"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  <w:r w:rsidRPr="00DA08A1">
        <w:rPr>
          <w:rFonts w:ascii="Arial" w:eastAsia="Times New Roman" w:hAnsi="Arial" w:cs="Arial"/>
          <w:color w:val="181818"/>
          <w:sz w:val="24"/>
          <w:szCs w:val="24"/>
          <w:lang w:eastAsia="cs-CZ"/>
        </w:rPr>
        <w:t>Kolektiv MŠ</w:t>
      </w:r>
    </w:p>
    <w:p w14:paraId="497426EB" w14:textId="77777777" w:rsidR="00DA08A1" w:rsidRPr="00DA08A1" w:rsidRDefault="00DA08A1" w:rsidP="00EF4612">
      <w:pPr>
        <w:spacing w:after="0"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</w:p>
    <w:p w14:paraId="0805EB5A" w14:textId="77777777" w:rsidR="00E4204C" w:rsidRDefault="00E4204C" w:rsidP="00EF4612">
      <w:pPr>
        <w:spacing w:after="0"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cs-CZ"/>
        </w:rPr>
        <w:t>V případě dotazů kontaktujte ředitelku mateřské školy Rohenice:</w:t>
      </w:r>
    </w:p>
    <w:p w14:paraId="66229756" w14:textId="77777777" w:rsidR="00DA08A1" w:rsidRPr="002B1167" w:rsidRDefault="00DA08A1" w:rsidP="00EF4612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</w:pPr>
      <w:r w:rsidRPr="002B1167"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  <w:t>Blanka Eisenreichová, tel. 776 873</w:t>
      </w:r>
      <w:r w:rsidR="00EF4612" w:rsidRPr="002B1167"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  <w:t> </w:t>
      </w:r>
      <w:r w:rsidRPr="002B1167"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  <w:t>200</w:t>
      </w:r>
      <w:r w:rsidR="00EF4612" w:rsidRPr="002B1167">
        <w:rPr>
          <w:rFonts w:ascii="Arial" w:eastAsia="Times New Roman" w:hAnsi="Arial" w:cs="Arial"/>
          <w:b/>
          <w:bCs/>
          <w:color w:val="181818"/>
          <w:sz w:val="24"/>
          <w:szCs w:val="24"/>
          <w:lang w:eastAsia="cs-CZ"/>
        </w:rPr>
        <w:t>, e-mail: reditel@ms-rohenice.cz</w:t>
      </w:r>
    </w:p>
    <w:p w14:paraId="5814AE8F" w14:textId="77777777" w:rsidR="00DA08A1" w:rsidRPr="00CB0984" w:rsidRDefault="00DA08A1" w:rsidP="00CB0984">
      <w:pPr>
        <w:jc w:val="both"/>
        <w:rPr>
          <w:sz w:val="24"/>
          <w:szCs w:val="24"/>
        </w:rPr>
      </w:pPr>
    </w:p>
    <w:sectPr w:rsidR="00DA08A1" w:rsidRPr="00CB0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4"/>
    <w:rsid w:val="000E1407"/>
    <w:rsid w:val="001D280D"/>
    <w:rsid w:val="002B1167"/>
    <w:rsid w:val="00456808"/>
    <w:rsid w:val="00577F69"/>
    <w:rsid w:val="005B402E"/>
    <w:rsid w:val="008152C2"/>
    <w:rsid w:val="00880F45"/>
    <w:rsid w:val="00B343DE"/>
    <w:rsid w:val="00B34E34"/>
    <w:rsid w:val="00B4630D"/>
    <w:rsid w:val="00CB0984"/>
    <w:rsid w:val="00CD45BD"/>
    <w:rsid w:val="00DA08A1"/>
    <w:rsid w:val="00E4204C"/>
    <w:rsid w:val="00E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8D90"/>
  <w15:chartTrackingRefBased/>
  <w15:docId w15:val="{F85588E1-4B72-45E8-AEE9-1C913DE5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Eisenreichová</dc:creator>
  <cp:keywords/>
  <dc:description/>
  <cp:lastModifiedBy>Blanka Eisenreichová</cp:lastModifiedBy>
  <cp:revision>11</cp:revision>
  <cp:lastPrinted>2021-04-06T07:45:00Z</cp:lastPrinted>
  <dcterms:created xsi:type="dcterms:W3CDTF">2021-04-06T07:45:00Z</dcterms:created>
  <dcterms:modified xsi:type="dcterms:W3CDTF">2021-04-06T09:20:00Z</dcterms:modified>
</cp:coreProperties>
</file>